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68FF5BD4"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r w:rsidR="0047348E" w:rsidRPr="0047348E">
        <w:rPr>
          <w:b/>
          <w:iCs/>
        </w:rPr>
        <w:t>Centrāltirgus ielā 3 k-4</w:t>
      </w:r>
      <w:r w:rsidR="0047348E" w:rsidRPr="0047348E">
        <w:rPr>
          <w:bCs/>
          <w:iCs/>
        </w:rPr>
        <w:t>, Rīgā, kadastra apzīmējums 0100 004 0071 074, 2.stāva telpu grupas 002, daļa no telp</w:t>
      </w:r>
      <w:r w:rsidR="00461AFC">
        <w:rPr>
          <w:bCs/>
          <w:iCs/>
        </w:rPr>
        <w:t>as</w:t>
      </w:r>
      <w:r w:rsidR="0047348E" w:rsidRPr="0047348E">
        <w:rPr>
          <w:bCs/>
          <w:iCs/>
        </w:rPr>
        <w:t xml:space="preserve"> Nr.</w:t>
      </w:r>
      <w:r w:rsidR="00461AFC">
        <w:rPr>
          <w:bCs/>
          <w:iCs/>
        </w:rPr>
        <w:t>2</w:t>
      </w:r>
      <w:r w:rsidR="0047348E" w:rsidRPr="0047348E">
        <w:rPr>
          <w:bCs/>
          <w:iCs/>
        </w:rPr>
        <w:t xml:space="preserve"> ar kopējo platību</w:t>
      </w:r>
      <w:r w:rsidR="0047348E" w:rsidRPr="0047348E">
        <w:rPr>
          <w:b/>
          <w:iCs/>
        </w:rPr>
        <w:t xml:space="preserve"> </w:t>
      </w:r>
      <w:r w:rsidR="00461AFC">
        <w:rPr>
          <w:b/>
          <w:iCs/>
        </w:rPr>
        <w:t>10</w:t>
      </w:r>
      <w:r w:rsidR="0047348E" w:rsidRPr="0047348E">
        <w:rPr>
          <w:b/>
          <w:iCs/>
        </w:rPr>
        <w:t>,</w:t>
      </w:r>
      <w:r w:rsidR="00461AFC">
        <w:rPr>
          <w:b/>
          <w:iCs/>
        </w:rPr>
        <w:t>40</w:t>
      </w:r>
      <w:r w:rsidR="0047348E" w:rsidRPr="0047348E">
        <w:rPr>
          <w:b/>
          <w:iCs/>
        </w:rPr>
        <w:t xml:space="preserve"> m</w:t>
      </w:r>
      <w:r w:rsidR="0047348E" w:rsidRPr="0047348E">
        <w:rPr>
          <w:b/>
          <w:iCs/>
          <w:vertAlign w:val="superscript"/>
        </w:rPr>
        <w:t>2</w:t>
      </w:r>
      <w:r w:rsidR="00953F30" w:rsidRPr="0047348E">
        <w:rPr>
          <w:bCs/>
          <w:iCs/>
          <w:lang w:eastAsia="lv-LV"/>
        </w:rPr>
        <w:t>,</w:t>
      </w:r>
      <w:r w:rsidR="00E67145" w:rsidRPr="0047348E">
        <w:rPr>
          <w:bCs/>
          <w:iCs/>
          <w:lang w:eastAsia="lv-LV"/>
        </w:rPr>
        <w:t xml:space="preserve"> nomu</w:t>
      </w:r>
      <w:r w:rsidR="0096673F" w:rsidRPr="0047348E">
        <w:rPr>
          <w:bCs/>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61AFC"/>
    <w:rsid w:val="0047348E"/>
    <w:rsid w:val="00473A43"/>
    <w:rsid w:val="00553B06"/>
    <w:rsid w:val="005D17D6"/>
    <w:rsid w:val="00633AA2"/>
    <w:rsid w:val="00652954"/>
    <w:rsid w:val="007012AB"/>
    <w:rsid w:val="0070578B"/>
    <w:rsid w:val="007C0003"/>
    <w:rsid w:val="007D7A92"/>
    <w:rsid w:val="0085693C"/>
    <w:rsid w:val="00883445"/>
    <w:rsid w:val="008874D1"/>
    <w:rsid w:val="008A742A"/>
    <w:rsid w:val="00953F30"/>
    <w:rsid w:val="0096673F"/>
    <w:rsid w:val="00A132D4"/>
    <w:rsid w:val="00A243A1"/>
    <w:rsid w:val="00AB70B3"/>
    <w:rsid w:val="00B5140F"/>
    <w:rsid w:val="00B766D8"/>
    <w:rsid w:val="00B92A73"/>
    <w:rsid w:val="00C729A6"/>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2712</Words>
  <Characters>1546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22</cp:revision>
  <dcterms:created xsi:type="dcterms:W3CDTF">2023-09-12T05:16:00Z</dcterms:created>
  <dcterms:modified xsi:type="dcterms:W3CDTF">2024-05-14T18:16:00Z</dcterms:modified>
</cp:coreProperties>
</file>